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FA" w:rsidRPr="00F12404" w:rsidRDefault="000E1BFA" w:rsidP="000E1BF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0E1BFA" w:rsidRDefault="000E1BFA" w:rsidP="000E1BF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933450</wp:posOffset>
            </wp:positionV>
            <wp:extent cx="7058025" cy="2857304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8025" cy="2857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2404">
        <w:rPr>
          <w:rFonts w:asciiTheme="majorHAnsi" w:hAnsiTheme="majorHAnsi" w:cstheme="majorHAnsi"/>
          <w:b/>
          <w:sz w:val="36"/>
          <w:u w:val="single"/>
        </w:rPr>
        <w:t>The Letter ‘j’</w:t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rPr>
          <w:rFonts w:asciiTheme="majorHAnsi" w:hAnsiTheme="majorHAnsi" w:cstheme="majorHAnsi"/>
          <w:sz w:val="28"/>
        </w:rPr>
      </w:pPr>
      <w:r w:rsidRPr="000E1BFA">
        <w:rPr>
          <w:rFonts w:asciiTheme="majorHAnsi" w:hAnsiTheme="majorHAnsi" w:cstheme="majorHAnsi"/>
          <w:sz w:val="28"/>
        </w:rPr>
        <w:t xml:space="preserve">Practise joining the letter ‘j’. </w:t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rPr>
          <w:rFonts w:asciiTheme="majorHAnsi" w:hAnsiTheme="majorHAnsi" w:cstheme="majorHAnsi"/>
          <w:sz w:val="28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-447676</wp:posOffset>
            </wp:positionH>
            <wp:positionV relativeFrom="paragraph">
              <wp:posOffset>386715</wp:posOffset>
            </wp:positionV>
            <wp:extent cx="6817605" cy="293370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4777" cy="29367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0E1BFA" w:rsidRDefault="000E1BFA" w:rsidP="000E1BFA">
      <w:pPr>
        <w:tabs>
          <w:tab w:val="left" w:pos="522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rPr>
          <w:rFonts w:asciiTheme="majorHAnsi" w:hAnsiTheme="majorHAnsi" w:cstheme="majorHAnsi"/>
          <w:sz w:val="28"/>
        </w:rPr>
      </w:pPr>
    </w:p>
    <w:p w:rsidR="00232A4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-638175</wp:posOffset>
            </wp:positionV>
            <wp:extent cx="7206162" cy="21907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5803" cy="2193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48D8" w:rsidRDefault="008648D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0E1BFA" w:rsidRDefault="000E1BFA" w:rsidP="008648D8">
      <w:pPr>
        <w:tabs>
          <w:tab w:val="left" w:pos="1410"/>
        </w:tabs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tabs>
          <w:tab w:val="left" w:pos="1410"/>
        </w:tabs>
        <w:rPr>
          <w:rFonts w:asciiTheme="majorHAnsi" w:hAnsiTheme="majorHAnsi" w:cstheme="majorHAnsi"/>
          <w:sz w:val="28"/>
        </w:rPr>
      </w:pPr>
    </w:p>
    <w:sectPr w:rsidR="008648D8" w:rsidRPr="008648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BFA"/>
    <w:rsid w:val="000E1BFA"/>
    <w:rsid w:val="00232A4A"/>
    <w:rsid w:val="008648D8"/>
    <w:rsid w:val="00A6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48300"/>
  <w15:chartTrackingRefBased/>
  <w15:docId w15:val="{86C003B6-4C8A-4AB8-B225-0846A9EA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B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2021-01-26T16:02:00Z</dcterms:created>
  <dcterms:modified xsi:type="dcterms:W3CDTF">2021-01-26T16:18:00Z</dcterms:modified>
</cp:coreProperties>
</file>